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87" w:rsidRDefault="00A11AF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D56E87" w:rsidRDefault="00A11AF8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D56E87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D56E87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E87" w:rsidRDefault="00D56E8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D56E87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E87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或体检前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D56E87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56E8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7" w:rsidRDefault="00A11A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87" w:rsidRDefault="00D56E8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D56E87" w:rsidRDefault="00A11AF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</w:t>
      </w:r>
      <w:bookmarkStart w:id="0" w:name="_GoBack"/>
      <w:r w:rsidR="00C464F0" w:rsidRPr="00C464F0">
        <w:rPr>
          <w:rFonts w:ascii="仿宋" w:eastAsia="仿宋" w:hAnsi="仿宋" w:cs="宋体" w:hint="eastAsia"/>
          <w:b/>
          <w:color w:val="FF0000"/>
          <w:kern w:val="0"/>
          <w:sz w:val="24"/>
        </w:rPr>
        <w:t>自愿同意</w:t>
      </w:r>
      <w:r w:rsidR="00C464F0" w:rsidRPr="00C464F0">
        <w:rPr>
          <w:rFonts w:ascii="仿宋" w:eastAsia="仿宋" w:hAnsi="仿宋" w:cs="宋体"/>
          <w:b/>
          <w:color w:val="FF0000"/>
          <w:kern w:val="0"/>
          <w:sz w:val="24"/>
        </w:rPr>
        <w:t>不予录用</w:t>
      </w:r>
      <w:r w:rsidRPr="00C464F0">
        <w:rPr>
          <w:rFonts w:ascii="仿宋" w:eastAsia="仿宋" w:hAnsi="仿宋" w:cs="宋体"/>
          <w:b/>
          <w:color w:val="FF0000"/>
          <w:kern w:val="0"/>
          <w:sz w:val="24"/>
        </w:rPr>
        <w:t>。</w:t>
      </w:r>
      <w:bookmarkEnd w:id="0"/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签字：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D56E87" w:rsidRDefault="00A11AF8">
      <w:pPr>
        <w:snapToGrid w:val="0"/>
        <w:spacing w:line="360" w:lineRule="exact"/>
        <w:rPr>
          <w:rFonts w:ascii="仿宋_GB2312" w:eastAsia="仿宋_GB2312" w:hint="eastAsia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准考证号：</w:t>
      </w:r>
    </w:p>
    <w:p w:rsidR="00D56E87" w:rsidRDefault="00D56E8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D56E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F8" w:rsidRDefault="00A11AF8">
      <w:pPr>
        <w:rPr>
          <w:rFonts w:hint="eastAsia"/>
        </w:rPr>
      </w:pPr>
      <w:r>
        <w:separator/>
      </w:r>
    </w:p>
  </w:endnote>
  <w:endnote w:type="continuationSeparator" w:id="0">
    <w:p w:rsidR="00A11AF8" w:rsidRDefault="00A11A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E87" w:rsidRDefault="00A11AF8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6E87" w:rsidRDefault="00A11AF8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464F0">
                            <w:rPr>
                              <w:rFonts w:hint="eastAsia"/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56E87" w:rsidRDefault="00A11AF8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464F0">
                      <w:rPr>
                        <w:rFonts w:hint="eastAsia"/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F8" w:rsidRDefault="00A11AF8">
      <w:pPr>
        <w:rPr>
          <w:rFonts w:hint="eastAsia"/>
        </w:rPr>
      </w:pPr>
      <w:r>
        <w:separator/>
      </w:r>
    </w:p>
  </w:footnote>
  <w:footnote w:type="continuationSeparator" w:id="0">
    <w:p w:rsidR="00A11AF8" w:rsidRDefault="00A11A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11AF8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464F0"/>
    <w:rsid w:val="00CE0721"/>
    <w:rsid w:val="00CF1C00"/>
    <w:rsid w:val="00D4282A"/>
    <w:rsid w:val="00D56E87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EDF8D6-8900-456B-A85B-D284980C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HP Inc.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55</cp:revision>
  <dcterms:created xsi:type="dcterms:W3CDTF">2020-07-17T06:11:00Z</dcterms:created>
  <dcterms:modified xsi:type="dcterms:W3CDTF">2021-12-07T14:03:00Z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315F80594900443BAF6F66BABB0C9240</vt:lpwstr>
  </property>
</Properties>
</file>